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B" w:rsidRPr="000C197B" w:rsidRDefault="000C197B" w:rsidP="000C197B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5"/>
      <w:bookmarkStart w:id="1" w:name="OLE_LINK4"/>
      <w:r w:rsidRPr="000C197B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6238B9" w:rsidRPr="006238B9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6238B9">
        <w:rPr>
          <w:rFonts w:ascii="Times New Roman" w:hAnsi="Times New Roman" w:cs="ＭＳ 明朝" w:hint="eastAsia"/>
          <w:color w:val="000000"/>
          <w:kern w:val="0"/>
          <w:szCs w:val="21"/>
        </w:rPr>
        <w:t>十八（</w:t>
      </w:r>
      <w:r w:rsidRPr="000C197B">
        <w:rPr>
          <w:rFonts w:ascii="Times New Roman" w:hAnsi="Times New Roman" w:cs="ＭＳ 明朝" w:hint="eastAsia"/>
          <w:color w:val="000000"/>
          <w:kern w:val="0"/>
          <w:szCs w:val="21"/>
        </w:rPr>
        <w:t>第六十四条第一項関係）</w:t>
      </w:r>
      <w:bookmarkStart w:id="2" w:name="OLE_LINK1"/>
      <w:bookmarkStart w:id="3" w:name="OLE_LINK2"/>
      <w:bookmarkStart w:id="4" w:name="OLE_LINK3"/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93"/>
        <w:gridCol w:w="4196"/>
        <w:gridCol w:w="4811"/>
        <w:gridCol w:w="170"/>
      </w:tblGrid>
      <w:tr w:rsidR="000C197B" w:rsidRPr="000C197B" w:rsidTr="0005035A"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8C5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C197B" w:rsidRPr="000C197B" w:rsidRDefault="000C197B" w:rsidP="000C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非常災害時における汚染土壌の区域外搬出届出書</w:t>
            </w:r>
          </w:p>
          <w:p w:rsidR="00153F4E" w:rsidRPr="007E5B7B" w:rsidRDefault="00153F4E" w:rsidP="00153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153F4E" w:rsidRPr="007E5B7B" w:rsidRDefault="00153F4E" w:rsidP="00153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4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D07986" w:rsidRDefault="00D07986" w:rsidP="00D079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2E53ED" w:rsidRPr="00D07986" w:rsidRDefault="002E53ED" w:rsidP="00153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153F4E" w:rsidRDefault="00D339D0" w:rsidP="00153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5" w:name="_GoBack"/>
            <w:r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82D534" wp14:editId="2939DE52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323215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39D0" w:rsidRPr="00000085" w:rsidRDefault="00D339D0" w:rsidP="00D339D0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D339D0" w:rsidRPr="00000085" w:rsidRDefault="00D339D0" w:rsidP="00D339D0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36.1pt;margin-top:25.45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D339D0" w:rsidRPr="00000085" w:rsidRDefault="00D339D0" w:rsidP="00D339D0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D339D0" w:rsidRPr="00000085" w:rsidRDefault="00D339D0" w:rsidP="00D339D0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5HsIA&#10;AADaAAAADwAAAGRycy9kb3ducmV2LnhtbESP3WrCQBSE7wXfYTlC78xGW4ukrtIWAiremPYBDtmT&#10;H8yeTbNrEt/eLQheDjPzDbPZjaYRPXWutqxgEcUgiHOray4V/P6k8zUI55E1NpZJwY0c7LbTyQYT&#10;bQc+U5/5UgQIuwQVVN63iZQur8igi2xLHLzCdgZ9kF0pdYdDgJtGLuP4XRqsOSxU2NJ3RfkluxoF&#10;b7I8pfXhq1ivcFkc+78TXUen1Mts/PwA4Wn0z/CjvdcKXuH/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DkewgAAANo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5"/>
            <w:r w:rsidR="00153F4E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08ADC7C6" wp14:editId="0DD5BD37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53F4E" w:rsidRDefault="002E53ED" w:rsidP="00153F4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53F4E" w:rsidRDefault="00153F4E" w:rsidP="00153F4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53F4E" w:rsidRDefault="00153F4E" w:rsidP="00153F4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153F4E" w:rsidRDefault="002E53ED" w:rsidP="00153F4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153F4E" w:rsidRDefault="00153F4E" w:rsidP="00153F4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153F4E" w:rsidRDefault="00153F4E" w:rsidP="00153F4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53F4E" w:rsidRDefault="00153F4E" w:rsidP="00153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2E53ED" w:rsidRDefault="002E53ED" w:rsidP="00153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2E53ED" w:rsidRPr="007E5B7B" w:rsidRDefault="002E53ED" w:rsidP="00153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B6A1B" w:rsidRDefault="000C197B" w:rsidP="00CB6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9744B1">
              <w:rPr>
                <w:rFonts w:ascii="ＭＳ 明朝" w:hAnsi="ＭＳ 明朝"/>
                <w:color w:val="000000"/>
                <w:kern w:val="0"/>
                <w:szCs w:val="21"/>
              </w:rPr>
              <w:t>16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条第３項の規定により、要措置区域等から搬出した汚染土壌について、次の</w:t>
            </w:r>
          </w:p>
          <w:p w:rsidR="000C197B" w:rsidRPr="000C197B" w:rsidRDefault="000C197B" w:rsidP="00CB6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とおり届け出ます。</w:t>
            </w: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C6" w:rsidRPr="000C197B" w:rsidRDefault="00C22DC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汚染土壌の搬出先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C6" w:rsidRPr="000C197B" w:rsidRDefault="00C22DC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汚染土壌の搬出の着手日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C6" w:rsidRPr="000C197B" w:rsidRDefault="00C22DC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汚染土壌の搬出の完了日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C6" w:rsidRPr="000C197B" w:rsidRDefault="00C22DC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搬出先から再度搬出を行う場合にあっては、当該搬出の搬出着手予定日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C6" w:rsidRPr="000C197B" w:rsidRDefault="00C22DC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汚染土壌の運搬の方法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C6" w:rsidRPr="000C197B" w:rsidRDefault="00C22DC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汚染土壌を運搬する者の氏名又は名称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汚染土壌の運搬</w:t>
            </w:r>
            <w:r w:rsidR="00064C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C6" w:rsidRPr="000C197B" w:rsidRDefault="00C22DC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6A1B" w:rsidRDefault="00390208" w:rsidP="00EB6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運搬の用に供する自動車等の使用者</w:t>
            </w:r>
            <w:r w:rsidR="000C197B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の氏名</w:t>
            </w:r>
          </w:p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又は名称及び連絡先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6A1B" w:rsidRDefault="000C197B" w:rsidP="00EB6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積替えを行う場所の所在地並びに所有者の</w:t>
            </w:r>
          </w:p>
          <w:p w:rsidR="00EB6A1B" w:rsidRDefault="000C197B" w:rsidP="00EB6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氏名又は名称及び連絡先（運搬の際、積替え</w:t>
            </w:r>
          </w:p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を行う場合に限る。）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C197B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6A1B" w:rsidRDefault="000C197B" w:rsidP="00EB6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保管施設の所在地並びに所有者の氏名又は</w:t>
            </w:r>
          </w:p>
          <w:p w:rsidR="00EB6A1B" w:rsidRDefault="000C197B" w:rsidP="00EB6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名称及び連絡先（保管施設を用いる場合に</w:t>
            </w:r>
          </w:p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限る。）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197B" w:rsidRPr="000C197B" w:rsidRDefault="000C197B" w:rsidP="000C197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5035A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035A" w:rsidRPr="000C197B" w:rsidRDefault="0005035A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35A" w:rsidRDefault="0005035A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汚染土壌を処理する場合</w:t>
            </w: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035A" w:rsidRPr="000C197B" w:rsidRDefault="0005035A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0F06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Pr="000C197B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0F06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Pr="000C197B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汚染土壌を処理する施設の所在地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0F06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Pr="000C197B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汚染土壌を処理する者の氏名又は名称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0F06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Pr="000C197B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F06" w:rsidRPr="000C197B" w:rsidRDefault="00620F0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汚染土壌の処理の完了予定日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Pr="000C197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0F06" w:rsidRPr="000C197B" w:rsidRDefault="00620F0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C6756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56" w:rsidRPr="000C197B" w:rsidRDefault="007C675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6" w:name="OLE_LINK6"/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56" w:rsidRDefault="007C675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汚染土壌を法第</w:t>
            </w:r>
            <w:r w:rsidRPr="009744B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18条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第１項第２号に規定する土地の形質の変更に使用する場合</w:t>
            </w: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56" w:rsidRPr="000C197B" w:rsidRDefault="007C6756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60BF0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自然由来等形質変更時要届出区域の所在地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Pr="000C197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60BF0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搬出先の自然由来等形質変更時要届出区域の所在地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Pr="000C197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60BF0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土地の形質の変更</w:t>
            </w:r>
            <w:r w:rsidR="00064C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Pr="000C197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620F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C6756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56" w:rsidRPr="000C197B" w:rsidRDefault="007C6756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56" w:rsidRPr="000C197B" w:rsidRDefault="007C6756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汚染土壌を法第</w:t>
            </w:r>
            <w:r w:rsidRPr="009744B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18条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第１項第３号に規定する土地の形質の変更に使用する場合</w:t>
            </w: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56" w:rsidRPr="000C197B" w:rsidRDefault="007C6756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60BF0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360BF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4CB" w:rsidRPr="000C197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60BF0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BF0" w:rsidRP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搬出先の要措置区域等の所在地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CB" w:rsidRPr="000C197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60BF0" w:rsidRPr="000C197B" w:rsidTr="0005035A">
        <w:trPr>
          <w:trHeight w:val="340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BF0" w:rsidRPr="00360BF0" w:rsidRDefault="00360BF0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土地の形質の変更</w:t>
            </w:r>
            <w:r w:rsidR="00064C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CB" w:rsidRPr="000C197B" w:rsidRDefault="002724CB" w:rsidP="00CB6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0BF0" w:rsidRPr="000C197B" w:rsidRDefault="00360BF0" w:rsidP="00360BF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60BF0" w:rsidRPr="000C197B" w:rsidTr="0005035A">
        <w:tc>
          <w:tcPr>
            <w:tcW w:w="9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F0" w:rsidRPr="000C197B" w:rsidRDefault="00360BF0" w:rsidP="0036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68C2" w:rsidRDefault="000B42D7" w:rsidP="0007240C">
      <w:pPr>
        <w:spacing w:line="240" w:lineRule="exact"/>
        <w:ind w:firstLineChars="100" w:firstLine="212"/>
        <w:textAlignment w:val="baseline"/>
        <w:rPr>
          <w:rFonts w:ascii="ＭＳ 明朝" w:hAnsi="ＭＳ 明朝"/>
          <w:kern w:val="0"/>
          <w:szCs w:val="21"/>
        </w:rPr>
        <w:sectPr w:rsidR="005268C2" w:rsidSect="000B42D7">
          <w:pgSz w:w="11906" w:h="16838"/>
          <w:pgMar w:top="790" w:right="1190" w:bottom="474" w:left="1190" w:header="720" w:footer="720" w:gutter="0"/>
          <w:cols w:space="720"/>
          <w:noEndnote/>
          <w:docGrid w:type="linesAndChars" w:linePitch="317" w:charSpace="409"/>
        </w:sectPr>
      </w:pPr>
      <w:r w:rsidRPr="000B42D7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0B42D7">
        <w:rPr>
          <w:rFonts w:ascii="ＭＳ 明朝" w:hAnsi="ＭＳ 明朝" w:hint="eastAsia"/>
          <w:kern w:val="0"/>
          <w:szCs w:val="21"/>
        </w:rPr>
        <w:t>１　この用紙の大きさは、日本</w:t>
      </w:r>
      <w:r w:rsidR="00C1579E">
        <w:rPr>
          <w:rFonts w:ascii="ＭＳ 明朝" w:hAnsi="ＭＳ 明朝" w:hint="eastAsia"/>
          <w:kern w:val="0"/>
          <w:szCs w:val="21"/>
        </w:rPr>
        <w:t>産業規格</w:t>
      </w:r>
      <w:r w:rsidRPr="000B42D7">
        <w:rPr>
          <w:rFonts w:ascii="ＭＳ 明朝" w:hAnsi="ＭＳ 明朝" w:hint="eastAsia"/>
          <w:kern w:val="0"/>
          <w:szCs w:val="21"/>
        </w:rPr>
        <w:t>Ａ４とすること。</w:t>
      </w:r>
      <w:bookmarkEnd w:id="0"/>
      <w:bookmarkEnd w:id="1"/>
      <w:bookmarkEnd w:id="2"/>
      <w:bookmarkEnd w:id="3"/>
      <w:bookmarkEnd w:id="4"/>
      <w:bookmarkEnd w:id="6"/>
    </w:p>
    <w:p w:rsidR="00EB6A1B" w:rsidRDefault="00EB6A1B" w:rsidP="00EB6A1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参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考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事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項</w:t>
      </w:r>
    </w:p>
    <w:p w:rsidR="00EB6A1B" w:rsidRDefault="00EB6A1B" w:rsidP="00EB6A1B">
      <w:pPr>
        <w:rPr>
          <w:rFonts w:asciiTheme="minorEastAsia" w:hAnsiTheme="minorEastAsia"/>
          <w:szCs w:val="21"/>
        </w:rPr>
      </w:pPr>
    </w:p>
    <w:p w:rsidR="00EB6A1B" w:rsidRDefault="00EB6A1B" w:rsidP="00EB6A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 </w:t>
      </w:r>
      <w:r>
        <w:rPr>
          <w:rFonts w:asciiTheme="minorEastAsia" w:hAnsiTheme="minorEastAsia" w:hint="eastAsia"/>
          <w:szCs w:val="21"/>
        </w:rPr>
        <w:t>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B6A1B" w:rsidTr="00EB6A1B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704"/>
              </w:rPr>
              <w:t>担当者</w:t>
            </w:r>
            <w:r w:rsidRPr="00452733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70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703"/>
              </w:rPr>
              <w:t>法人</w:t>
            </w:r>
            <w:r w:rsidRPr="00452733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70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EB6A1B" w:rsidTr="00EB6A1B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702"/>
              </w:rPr>
              <w:t>電話番</w:t>
            </w:r>
            <w:r w:rsidRPr="00452733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70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701"/>
              </w:rPr>
              <w:t>所属</w:t>
            </w:r>
            <w:r w:rsidRPr="0045273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701"/>
              </w:rPr>
              <w:t>(</w:t>
            </w:r>
            <w:r w:rsidRPr="0045273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701"/>
              </w:rPr>
              <w:t>部署名</w:t>
            </w:r>
            <w:r w:rsidRPr="00452733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070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B6A1B" w:rsidRDefault="00EB6A1B" w:rsidP="00EB6A1B">
      <w:pPr>
        <w:rPr>
          <w:rFonts w:asciiTheme="minorEastAsia" w:hAnsiTheme="minorEastAsia"/>
          <w:szCs w:val="21"/>
        </w:rPr>
      </w:pPr>
    </w:p>
    <w:p w:rsidR="00EB6A1B" w:rsidRDefault="00EB6A1B" w:rsidP="00EB6A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 </w:t>
      </w:r>
      <w:r>
        <w:rPr>
          <w:rFonts w:asciiTheme="minorEastAsia" w:hAnsiTheme="minorEastAsia" w:hint="eastAsia"/>
          <w:szCs w:val="21"/>
        </w:rPr>
        <w:t>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B6A1B" w:rsidTr="00EB6A1B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EB6A1B" w:rsidTr="00EB6A1B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700"/>
              </w:rPr>
              <w:t>担当者</w:t>
            </w:r>
            <w:r w:rsidRPr="00452733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70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699"/>
              </w:rPr>
              <w:t>法人</w:t>
            </w:r>
            <w:r w:rsidRPr="00452733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699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6A1B" w:rsidTr="00EB6A1B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698"/>
              </w:rPr>
              <w:t>電話番</w:t>
            </w:r>
            <w:r w:rsidRPr="00452733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69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273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697"/>
              </w:rPr>
              <w:t>所属</w:t>
            </w:r>
            <w:r w:rsidRPr="0045273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697"/>
              </w:rPr>
              <w:t>(</w:t>
            </w:r>
            <w:r w:rsidRPr="0045273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697"/>
              </w:rPr>
              <w:t>部署名</w:t>
            </w:r>
            <w:r w:rsidRPr="00452733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0697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1B" w:rsidRDefault="00EB6A1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B6A1B" w:rsidRDefault="00EB6A1B" w:rsidP="00EB6A1B">
      <w:pPr>
        <w:rPr>
          <w:rFonts w:asciiTheme="minorEastAsia" w:hAnsiTheme="minorEastAsia"/>
          <w:szCs w:val="21"/>
        </w:rPr>
      </w:pPr>
    </w:p>
    <w:p w:rsidR="00EB6A1B" w:rsidRDefault="00EB6A1B" w:rsidP="00EB6A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B6A1B" w:rsidTr="00EB6A1B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1B" w:rsidRDefault="00EB6A1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B6A1B" w:rsidRDefault="00EB6A1B" w:rsidP="00EB6A1B">
      <w:pPr>
        <w:rPr>
          <w:rFonts w:asciiTheme="minorEastAsia" w:hAnsiTheme="minorEastAsia"/>
          <w:szCs w:val="21"/>
        </w:rPr>
      </w:pPr>
    </w:p>
    <w:p w:rsidR="00EB6A1B" w:rsidRDefault="00EB6A1B" w:rsidP="00EB6A1B">
      <w:pPr>
        <w:jc w:val="center"/>
      </w:pPr>
    </w:p>
    <w:p w:rsidR="00A8798F" w:rsidRPr="005268C2" w:rsidRDefault="00A8798F" w:rsidP="00EB6A1B">
      <w:pPr>
        <w:jc w:val="center"/>
        <w:rPr>
          <w:rFonts w:ascii="ＭＳ 明朝" w:hAnsi="ＭＳ 明朝"/>
          <w:kern w:val="0"/>
          <w:szCs w:val="21"/>
        </w:rPr>
      </w:pPr>
    </w:p>
    <w:sectPr w:rsidR="00A8798F" w:rsidRPr="005268C2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8E" w:rsidRDefault="00B30B8E">
      <w:r>
        <w:separator/>
      </w:r>
    </w:p>
  </w:endnote>
  <w:endnote w:type="continuationSeparator" w:id="0">
    <w:p w:rsidR="00B30B8E" w:rsidRDefault="00B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8E" w:rsidRDefault="00B30B8E">
      <w:r>
        <w:separator/>
      </w:r>
    </w:p>
  </w:footnote>
  <w:footnote w:type="continuationSeparator" w:id="0">
    <w:p w:rsidR="00B30B8E" w:rsidRDefault="00B3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B"/>
    <w:rsid w:val="0003458B"/>
    <w:rsid w:val="0005035A"/>
    <w:rsid w:val="00064CAE"/>
    <w:rsid w:val="0007240C"/>
    <w:rsid w:val="000B42D7"/>
    <w:rsid w:val="000C197B"/>
    <w:rsid w:val="00153F4E"/>
    <w:rsid w:val="001D3EB6"/>
    <w:rsid w:val="002724CB"/>
    <w:rsid w:val="002A1D4F"/>
    <w:rsid w:val="002A3FE6"/>
    <w:rsid w:val="002E53ED"/>
    <w:rsid w:val="00303EB8"/>
    <w:rsid w:val="00310A3C"/>
    <w:rsid w:val="00360111"/>
    <w:rsid w:val="00360BF0"/>
    <w:rsid w:val="00390208"/>
    <w:rsid w:val="00452733"/>
    <w:rsid w:val="004D1C1B"/>
    <w:rsid w:val="005268C2"/>
    <w:rsid w:val="00620F06"/>
    <w:rsid w:val="006238B9"/>
    <w:rsid w:val="0062482A"/>
    <w:rsid w:val="00672733"/>
    <w:rsid w:val="006D685C"/>
    <w:rsid w:val="00793B82"/>
    <w:rsid w:val="007A53CF"/>
    <w:rsid w:val="007C6756"/>
    <w:rsid w:val="008C1E5B"/>
    <w:rsid w:val="008C5057"/>
    <w:rsid w:val="009744B1"/>
    <w:rsid w:val="009D4F2C"/>
    <w:rsid w:val="00A8798F"/>
    <w:rsid w:val="00AB6BA6"/>
    <w:rsid w:val="00B30B8E"/>
    <w:rsid w:val="00C1579E"/>
    <w:rsid w:val="00C22DC6"/>
    <w:rsid w:val="00C26816"/>
    <w:rsid w:val="00CB6612"/>
    <w:rsid w:val="00CD4F59"/>
    <w:rsid w:val="00D00B01"/>
    <w:rsid w:val="00D07986"/>
    <w:rsid w:val="00D339D0"/>
    <w:rsid w:val="00D61AF4"/>
    <w:rsid w:val="00E06EA8"/>
    <w:rsid w:val="00EB5EEA"/>
    <w:rsid w:val="00EB6A1B"/>
    <w:rsid w:val="00EF1C33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0B4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42D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4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42D7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53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5268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0B4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42D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4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42D7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53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5268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2019-01-23T07:11:00Z</dcterms:created>
  <dcterms:modified xsi:type="dcterms:W3CDTF">2023-06-07T02:11:00Z</dcterms:modified>
</cp:coreProperties>
</file>